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C" w:rsidRPr="009543C9" w:rsidRDefault="009543C9" w:rsidP="009543C9">
      <w:pPr>
        <w:jc w:val="center"/>
        <w:rPr>
          <w:b/>
          <w:i/>
          <w:u w:val="single"/>
        </w:rPr>
      </w:pPr>
      <w:bookmarkStart w:id="0" w:name="_GoBack"/>
      <w:bookmarkEnd w:id="0"/>
      <w:r w:rsidRPr="009543C9">
        <w:rPr>
          <w:b/>
          <w:i/>
          <w:u w:val="single"/>
        </w:rPr>
        <w:t>Verslag personeelsvergadering 26 – 05 – 2014</w:t>
      </w:r>
    </w:p>
    <w:p w:rsidR="009543C9" w:rsidRDefault="009543C9">
      <w:r>
        <w:t xml:space="preserve">Aanwezig: Dora, </w:t>
      </w:r>
      <w:proofErr w:type="spellStart"/>
      <w:r>
        <w:t>Karine</w:t>
      </w:r>
      <w:proofErr w:type="spellEnd"/>
      <w:r>
        <w:t xml:space="preserve">, Caroline, Marijke, An, Nancy, Lore </w:t>
      </w:r>
    </w:p>
    <w:p w:rsidR="009543C9" w:rsidRDefault="009543C9" w:rsidP="009543C9">
      <w:pPr>
        <w:pStyle w:val="Lijstalinea"/>
        <w:numPr>
          <w:ilvl w:val="0"/>
          <w:numId w:val="1"/>
        </w:numPr>
      </w:pPr>
      <w:r>
        <w:t xml:space="preserve">Bezinning </w:t>
      </w:r>
    </w:p>
    <w:p w:rsidR="009543C9" w:rsidRDefault="00C162EE" w:rsidP="009543C9">
      <w:r>
        <w:t>Jij en ik</w:t>
      </w:r>
    </w:p>
    <w:p w:rsidR="00C162EE" w:rsidRDefault="00457754" w:rsidP="00C162EE">
      <w:pPr>
        <w:pStyle w:val="Lijstalinea"/>
        <w:numPr>
          <w:ilvl w:val="0"/>
          <w:numId w:val="1"/>
        </w:numPr>
      </w:pPr>
      <w:r>
        <w:t xml:space="preserve">Agenda </w:t>
      </w:r>
      <w:proofErr w:type="spellStart"/>
      <w:r>
        <w:t>I</w:t>
      </w:r>
      <w:r w:rsidR="00C162EE">
        <w:t>kKLIK</w:t>
      </w:r>
      <w:proofErr w:type="spellEnd"/>
    </w:p>
    <w:p w:rsidR="00C162EE" w:rsidRDefault="00457754" w:rsidP="00C162EE">
      <w:r>
        <w:t xml:space="preserve">Goede start. </w:t>
      </w:r>
    </w:p>
    <w:p w:rsidR="00C162EE" w:rsidRDefault="00457754" w:rsidP="00C162EE">
      <w:r>
        <w:t xml:space="preserve">Werken vanuit dominante doelen: oké, maar moet nog verder groeien. </w:t>
      </w:r>
    </w:p>
    <w:p w:rsidR="00C162EE" w:rsidRDefault="00C162EE" w:rsidP="00C162EE">
      <w:pPr>
        <w:pStyle w:val="Lijstalinea"/>
        <w:numPr>
          <w:ilvl w:val="0"/>
          <w:numId w:val="1"/>
        </w:numPr>
      </w:pPr>
      <w:r>
        <w:t>M</w:t>
      </w:r>
      <w:r w:rsidR="00B10F84">
        <w:t>uzische vorming</w:t>
      </w:r>
    </w:p>
    <w:p w:rsidR="00C162EE" w:rsidRDefault="00964081" w:rsidP="00964081">
      <w:r>
        <w:t xml:space="preserve">Werken op expertise: iedereen staat hier voor open. </w:t>
      </w:r>
    </w:p>
    <w:p w:rsidR="00ED1D78" w:rsidRDefault="00ED1D78" w:rsidP="00ED1D78">
      <w:pPr>
        <w:pStyle w:val="Lijstalinea"/>
        <w:numPr>
          <w:ilvl w:val="0"/>
          <w:numId w:val="1"/>
        </w:numPr>
      </w:pPr>
      <w:r>
        <w:t>Wetgeving aanwezigheid in de 3</w:t>
      </w:r>
      <w:r w:rsidRPr="00ED1D78">
        <w:rPr>
          <w:vertAlign w:val="superscript"/>
        </w:rPr>
        <w:t>de</w:t>
      </w:r>
      <w:r>
        <w:t xml:space="preserve"> kleuterklas</w:t>
      </w:r>
    </w:p>
    <w:p w:rsidR="00ED1D78" w:rsidRDefault="00ED1D78" w:rsidP="00ED1D78">
      <w:r>
        <w:t>Taaltest is afgeschaft.</w:t>
      </w:r>
    </w:p>
    <w:p w:rsidR="00ED1D78" w:rsidRDefault="00ED1D78" w:rsidP="00ED1D78">
      <w:r>
        <w:t xml:space="preserve">Kinderen die onvoldoende aanwezig zijn: klassenraad mag beslissen of het kind in staat is om naar het eerste leerjaar te gaan. </w:t>
      </w:r>
    </w:p>
    <w:p w:rsidR="00C162EE" w:rsidRDefault="00C162EE" w:rsidP="00C162EE">
      <w:pPr>
        <w:pStyle w:val="Lijstalinea"/>
        <w:numPr>
          <w:ilvl w:val="0"/>
          <w:numId w:val="1"/>
        </w:numPr>
      </w:pPr>
      <w:r>
        <w:t xml:space="preserve">Kindvolgsysteem </w:t>
      </w:r>
    </w:p>
    <w:p w:rsidR="00C162EE" w:rsidRDefault="001F42AF" w:rsidP="00964081">
      <w:r>
        <w:t xml:space="preserve">Werken met </w:t>
      </w:r>
      <w:proofErr w:type="spellStart"/>
      <w:r>
        <w:t>kindvolgsysteem</w:t>
      </w:r>
      <w:proofErr w:type="spellEnd"/>
      <w:r>
        <w:t xml:space="preserve"> vanuit </w:t>
      </w:r>
      <w:proofErr w:type="spellStart"/>
      <w:r>
        <w:t>ikKLIK</w:t>
      </w:r>
      <w:proofErr w:type="spellEnd"/>
      <w:r>
        <w:t xml:space="preserve">? </w:t>
      </w:r>
    </w:p>
    <w:p w:rsidR="001F42AF" w:rsidRDefault="001F42AF" w:rsidP="00964081">
      <w:r>
        <w:t xml:space="preserve">Bespreking competenties kleuters per klas. </w:t>
      </w:r>
    </w:p>
    <w:p w:rsidR="00C162EE" w:rsidRDefault="00C162EE" w:rsidP="00C162EE">
      <w:pPr>
        <w:pStyle w:val="Lijstalinea"/>
        <w:numPr>
          <w:ilvl w:val="0"/>
          <w:numId w:val="1"/>
        </w:numPr>
      </w:pPr>
      <w:r>
        <w:t xml:space="preserve">Lestijden </w:t>
      </w:r>
    </w:p>
    <w:p w:rsidR="009543C9" w:rsidRDefault="00EF2847">
      <w:r>
        <w:t xml:space="preserve">Zorg: </w:t>
      </w:r>
      <w:r w:rsidR="000A6A30">
        <w:t>eind juni</w:t>
      </w:r>
      <w:r>
        <w:t xml:space="preserve"> </w:t>
      </w:r>
    </w:p>
    <w:p w:rsidR="00EF2847" w:rsidRDefault="00EF2847">
      <w:r>
        <w:t>SES: 7 lestijden</w:t>
      </w:r>
    </w:p>
    <w:p w:rsidR="00EF2847" w:rsidRDefault="00EF2847">
      <w:r>
        <w:t xml:space="preserve">Peuterklas: 14/24 </w:t>
      </w:r>
    </w:p>
    <w:p w:rsidR="00EF2847" w:rsidRDefault="00EF2847">
      <w:r>
        <w:t xml:space="preserve">Turnen: 7/24 </w:t>
      </w:r>
    </w:p>
    <w:p w:rsidR="00EF2847" w:rsidRDefault="00EF2847"/>
    <w:sectPr w:rsidR="00EF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24A"/>
    <w:multiLevelType w:val="hybridMultilevel"/>
    <w:tmpl w:val="FFBECF56"/>
    <w:lvl w:ilvl="0" w:tplc="F488AD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A7F12"/>
    <w:multiLevelType w:val="hybridMultilevel"/>
    <w:tmpl w:val="D7AEBC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C9"/>
    <w:rsid w:val="000A6A30"/>
    <w:rsid w:val="001F42AF"/>
    <w:rsid w:val="002B67D6"/>
    <w:rsid w:val="00315EAC"/>
    <w:rsid w:val="00457754"/>
    <w:rsid w:val="00940645"/>
    <w:rsid w:val="009543C9"/>
    <w:rsid w:val="00964081"/>
    <w:rsid w:val="00B10F84"/>
    <w:rsid w:val="00C162EE"/>
    <w:rsid w:val="00ED1D78"/>
    <w:rsid w:val="00EF2847"/>
    <w:rsid w:val="00F4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4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 Verdoodt</dc:creator>
  <cp:lastModifiedBy>Dora</cp:lastModifiedBy>
  <cp:revision>2</cp:revision>
  <dcterms:created xsi:type="dcterms:W3CDTF">2014-05-27T08:59:00Z</dcterms:created>
  <dcterms:modified xsi:type="dcterms:W3CDTF">2014-05-27T08:59:00Z</dcterms:modified>
</cp:coreProperties>
</file>